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A" w:rsidRPr="009F0864" w:rsidRDefault="006168CA" w:rsidP="006168CA">
      <w:pPr>
        <w:tabs>
          <w:tab w:val="left" w:pos="10205"/>
        </w:tabs>
        <w:spacing w:after="0" w:line="240" w:lineRule="auto"/>
        <w:ind w:left="4392" w:right="-1"/>
        <w:jc w:val="right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9F0864">
        <w:rPr>
          <w:rFonts w:ascii="Times New Roman" w:hAnsi="Times New Roman" w:cs="Times New Roman"/>
          <w:bCs/>
          <w:spacing w:val="1"/>
          <w:sz w:val="28"/>
          <w:szCs w:val="28"/>
        </w:rPr>
        <w:t>ПРОЕКТ</w:t>
      </w:r>
    </w:p>
    <w:p w:rsidR="006168CA" w:rsidRPr="009F0864" w:rsidRDefault="006168CA" w:rsidP="006168CA">
      <w:pPr>
        <w:spacing w:after="0" w:line="240" w:lineRule="auto"/>
        <w:ind w:left="4392" w:right="4368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9F08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5EEF8A" wp14:editId="591853C7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CA" w:rsidRPr="009F0864" w:rsidRDefault="006168CA" w:rsidP="006168CA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bCs/>
          <w:spacing w:val="-1"/>
          <w:sz w:val="28"/>
          <w:szCs w:val="28"/>
        </w:rPr>
        <w:t>СОВЕТ ДЕПУТАТОВ СЕЛЬСКОГО ПОСЕЛЕНИЯ</w:t>
      </w:r>
    </w:p>
    <w:p w:rsidR="006168CA" w:rsidRPr="009F0864" w:rsidRDefault="006168CA" w:rsidP="00616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9F0864">
        <w:rPr>
          <w:rFonts w:ascii="Times New Roman" w:hAnsi="Times New Roman" w:cs="Times New Roman"/>
          <w:sz w:val="28"/>
          <w:szCs w:val="28"/>
        </w:rPr>
        <w:t xml:space="preserve">ВВЕДЕНСКИЙ  </w:t>
      </w:r>
      <w:r w:rsidRPr="009F086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СЕЛЬСОВЕТ ЛИПЕЦКОГО МУНИЦИПАЛЬНОГО РАЙОНА ЛИПЕЦКОЙ ОБЛАСТИ </w:t>
      </w:r>
    </w:p>
    <w:p w:rsidR="006168CA" w:rsidRPr="009F0864" w:rsidRDefault="006168CA" w:rsidP="00616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864">
        <w:rPr>
          <w:rFonts w:ascii="Times New Roman" w:hAnsi="Times New Roman" w:cs="Times New Roman"/>
          <w:bCs/>
          <w:spacing w:val="1"/>
          <w:sz w:val="28"/>
          <w:szCs w:val="28"/>
        </w:rPr>
        <w:t>РОССИЙСКОЙ ФЕДЕРАЦИИ</w:t>
      </w:r>
    </w:p>
    <w:p w:rsidR="006168CA" w:rsidRPr="009F0864" w:rsidRDefault="006168CA" w:rsidP="00616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6168CA" w:rsidRPr="009F0864" w:rsidRDefault="006168CA" w:rsidP="00616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Сорок первая</w:t>
      </w:r>
      <w:r w:rsidRPr="009F0864">
        <w:rPr>
          <w:rFonts w:ascii="Times New Roman" w:hAnsi="Times New Roman" w:cs="Times New Roman"/>
          <w:spacing w:val="-1"/>
          <w:sz w:val="28"/>
          <w:szCs w:val="28"/>
        </w:rPr>
        <w:t xml:space="preserve"> сессия шестого созыва</w:t>
      </w:r>
    </w:p>
    <w:p w:rsidR="006168CA" w:rsidRPr="009F0864" w:rsidRDefault="006168CA" w:rsidP="00616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6168CA" w:rsidRPr="009F0864" w:rsidRDefault="006168CA" w:rsidP="006168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0864">
        <w:rPr>
          <w:rFonts w:ascii="Times New Roman" w:hAnsi="Times New Roman" w:cs="Times New Roman"/>
          <w:bCs/>
          <w:spacing w:val="-2"/>
          <w:sz w:val="28"/>
          <w:szCs w:val="28"/>
        </w:rPr>
        <w:t>Р</w:t>
      </w:r>
      <w:proofErr w:type="gramEnd"/>
      <w:r w:rsidRPr="009F0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Е Ш Е Н И Е</w:t>
      </w:r>
    </w:p>
    <w:p w:rsidR="006168CA" w:rsidRPr="009F0864" w:rsidRDefault="006168CA" w:rsidP="006168C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6168CA" w:rsidRPr="009F0864" w:rsidRDefault="006168CA" w:rsidP="006168C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________________</w:t>
      </w:r>
      <w:r w:rsidRPr="009F086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года</w:t>
      </w:r>
      <w:r w:rsidRPr="009F0864">
        <w:rPr>
          <w:rFonts w:ascii="Times New Roman" w:hAnsi="Times New Roman" w:cs="Times New Roman"/>
          <w:sz w:val="28"/>
          <w:szCs w:val="28"/>
        </w:rPr>
        <w:tab/>
      </w:r>
      <w:r w:rsidRPr="009F0864">
        <w:rPr>
          <w:rFonts w:ascii="Times New Roman" w:hAnsi="Times New Roman" w:cs="Times New Roman"/>
          <w:sz w:val="28"/>
          <w:szCs w:val="28"/>
        </w:rPr>
        <w:tab/>
      </w:r>
      <w:r w:rsidRPr="009F0864">
        <w:rPr>
          <w:rFonts w:ascii="Times New Roman" w:hAnsi="Times New Roman" w:cs="Times New Roman"/>
          <w:sz w:val="28"/>
          <w:szCs w:val="28"/>
        </w:rPr>
        <w:tab/>
      </w:r>
      <w:r w:rsidRPr="009F0864">
        <w:rPr>
          <w:rFonts w:ascii="Times New Roman" w:hAnsi="Times New Roman" w:cs="Times New Roman"/>
          <w:sz w:val="28"/>
          <w:szCs w:val="28"/>
        </w:rPr>
        <w:tab/>
      </w:r>
      <w:r w:rsidRPr="009F0864">
        <w:rPr>
          <w:rFonts w:ascii="Times New Roman" w:hAnsi="Times New Roman" w:cs="Times New Roman"/>
          <w:sz w:val="28"/>
          <w:szCs w:val="28"/>
        </w:rPr>
        <w:tab/>
      </w:r>
      <w:r w:rsidRPr="009F0864">
        <w:rPr>
          <w:rFonts w:ascii="Times New Roman" w:hAnsi="Times New Roman" w:cs="Times New Roman"/>
          <w:sz w:val="28"/>
          <w:szCs w:val="28"/>
        </w:rPr>
        <w:tab/>
      </w:r>
      <w:r w:rsidRPr="009F0864">
        <w:rPr>
          <w:rFonts w:ascii="Times New Roman" w:hAnsi="Times New Roman" w:cs="Times New Roman"/>
          <w:sz w:val="28"/>
          <w:szCs w:val="28"/>
        </w:rPr>
        <w:tab/>
      </w:r>
      <w:r w:rsidRPr="009F0864">
        <w:rPr>
          <w:rFonts w:ascii="Times New Roman" w:hAnsi="Times New Roman" w:cs="Times New Roman"/>
          <w:sz w:val="28"/>
          <w:szCs w:val="28"/>
        </w:rPr>
        <w:tab/>
      </w:r>
      <w:r w:rsidRPr="009F0864">
        <w:rPr>
          <w:rFonts w:ascii="Times New Roman" w:hAnsi="Times New Roman" w:cs="Times New Roman"/>
          <w:bCs/>
          <w:sz w:val="28"/>
          <w:szCs w:val="28"/>
        </w:rPr>
        <w:t>№ _______</w:t>
      </w:r>
    </w:p>
    <w:p w:rsidR="006168CA" w:rsidRPr="009F0864" w:rsidRDefault="006168CA" w:rsidP="006168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168CA" w:rsidRPr="006168CA" w:rsidTr="006168C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8CA" w:rsidRPr="006168CA" w:rsidRDefault="006168CA" w:rsidP="0061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8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Об </w:t>
            </w:r>
            <w:r w:rsidRPr="006168C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отчёте главы сельского поселения </w:t>
            </w:r>
            <w:r w:rsidRPr="006168CA">
              <w:rPr>
                <w:rFonts w:ascii="Times New Roman" w:hAnsi="Times New Roman" w:cs="Times New Roman"/>
                <w:sz w:val="28"/>
                <w:szCs w:val="28"/>
              </w:rPr>
              <w:t>Введенский сельсовет о  результатах деятельности администрации</w:t>
            </w:r>
            <w:r w:rsidRPr="00616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8C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Введенский сельсовет Липецкого муниципального района Липецкой области Российской Федерации за 202</w:t>
            </w:r>
            <w:r w:rsidRPr="00616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68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B083C" w:rsidRPr="006168CA" w:rsidRDefault="00FB083C" w:rsidP="00FB0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C9" w:rsidRPr="006F5BB2" w:rsidRDefault="00E7382F" w:rsidP="000D364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68CA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Отчет </w:t>
      </w:r>
      <w:r w:rsidR="000D3648" w:rsidRPr="006168CA">
        <w:rPr>
          <w:rFonts w:ascii="Times New Roman" w:hAnsi="Times New Roman" w:cs="Times New Roman"/>
          <w:color w:val="auto"/>
          <w:sz w:val="28"/>
          <w:szCs w:val="28"/>
        </w:rPr>
        <w:t>главы сельского поселения Введенский сельсовет о</w:t>
      </w:r>
      <w:r w:rsidR="000D3648" w:rsidRPr="006F5BB2">
        <w:rPr>
          <w:rFonts w:ascii="Times New Roman" w:hAnsi="Times New Roman" w:cs="Times New Roman"/>
          <w:color w:val="auto"/>
          <w:sz w:val="28"/>
          <w:szCs w:val="28"/>
        </w:rPr>
        <w:t xml:space="preserve">  результатах деятельности администрации сельского поселения Введенский сельсовет Липецкого муниципального</w:t>
      </w:r>
      <w:r w:rsidR="006F5BB2">
        <w:rPr>
          <w:rFonts w:ascii="Times New Roman" w:hAnsi="Times New Roman" w:cs="Times New Roman"/>
          <w:color w:val="auto"/>
          <w:sz w:val="28"/>
          <w:szCs w:val="28"/>
        </w:rPr>
        <w:t xml:space="preserve"> района Липецкой области за 202</w:t>
      </w:r>
      <w:r w:rsidR="006168C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D3648" w:rsidRPr="006F5BB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6F5BB2">
        <w:rPr>
          <w:rFonts w:ascii="Times New Roman" w:hAnsi="Times New Roman" w:cs="Times New Roman"/>
          <w:color w:val="auto"/>
          <w:sz w:val="28"/>
          <w:szCs w:val="28"/>
        </w:rPr>
        <w:t>, Совет депутатов сельского поселения Введенский сельсовет</w:t>
      </w:r>
    </w:p>
    <w:p w:rsidR="006C25C9" w:rsidRPr="006F5BB2" w:rsidRDefault="006C25C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C9" w:rsidRPr="006F5BB2" w:rsidRDefault="00E7382F" w:rsidP="00A24013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B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F5BB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C25C9" w:rsidRPr="006F5BB2" w:rsidRDefault="006C25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25C9" w:rsidRPr="006F5BB2" w:rsidRDefault="00E738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BB2">
        <w:rPr>
          <w:rFonts w:ascii="Times New Roman" w:hAnsi="Times New Roman" w:cs="Times New Roman"/>
          <w:sz w:val="28"/>
          <w:szCs w:val="28"/>
        </w:rPr>
        <w:t xml:space="preserve">1. Принять Отчет </w:t>
      </w:r>
      <w:r w:rsidR="000D3648" w:rsidRPr="006F5BB2">
        <w:rPr>
          <w:rFonts w:ascii="Times New Roman" w:hAnsi="Times New Roman" w:cs="Times New Roman"/>
          <w:sz w:val="28"/>
          <w:szCs w:val="28"/>
        </w:rPr>
        <w:t>главы сельского поселения Введенский сельсовет о  результатах деятельности администрации сельского поселения Введенский сельсовет Липецкого муниципального района Ли</w:t>
      </w:r>
      <w:r w:rsidR="00FB083C" w:rsidRPr="006F5BB2">
        <w:rPr>
          <w:rFonts w:ascii="Times New Roman" w:hAnsi="Times New Roman" w:cs="Times New Roman"/>
          <w:sz w:val="28"/>
          <w:szCs w:val="28"/>
        </w:rPr>
        <w:t>пецкой области Российской Федерации за 202</w:t>
      </w:r>
      <w:r w:rsidR="006168CA">
        <w:rPr>
          <w:rFonts w:ascii="Times New Roman" w:hAnsi="Times New Roman" w:cs="Times New Roman"/>
          <w:sz w:val="28"/>
          <w:szCs w:val="28"/>
        </w:rPr>
        <w:t>2</w:t>
      </w:r>
      <w:r w:rsidR="000D3648" w:rsidRPr="006F5BB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F5BB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C25C9" w:rsidRPr="006F5BB2" w:rsidRDefault="00E738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BB2">
        <w:rPr>
          <w:rFonts w:ascii="Times New Roman" w:hAnsi="Times New Roman" w:cs="Times New Roman"/>
          <w:sz w:val="28"/>
          <w:szCs w:val="28"/>
        </w:rPr>
        <w:t xml:space="preserve">2. Главе сельского поселения Введенский сельсовет Липецкого муниципального района обнародовать Отчет </w:t>
      </w:r>
      <w:r w:rsidR="000D3648" w:rsidRPr="006F5BB2">
        <w:rPr>
          <w:rFonts w:ascii="Times New Roman" w:hAnsi="Times New Roman" w:cs="Times New Roman"/>
          <w:sz w:val="28"/>
          <w:szCs w:val="28"/>
        </w:rPr>
        <w:t>главы сельского поселения Введенский сельсовет о  результатах деятельности администрации сельского поселения Введенский сельсовет Липецкого муниципального</w:t>
      </w:r>
      <w:r w:rsidR="00FB083C" w:rsidRPr="006F5BB2">
        <w:rPr>
          <w:rFonts w:ascii="Times New Roman" w:hAnsi="Times New Roman" w:cs="Times New Roman"/>
          <w:sz w:val="28"/>
          <w:szCs w:val="28"/>
        </w:rPr>
        <w:t xml:space="preserve"> района Липецкой области за 202</w:t>
      </w:r>
      <w:r w:rsidR="006168C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D3648" w:rsidRPr="006F5BB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F5BB2">
        <w:rPr>
          <w:rFonts w:ascii="Times New Roman" w:hAnsi="Times New Roman" w:cs="Times New Roman"/>
          <w:sz w:val="28"/>
          <w:szCs w:val="28"/>
        </w:rPr>
        <w:t>перед населением.</w:t>
      </w:r>
    </w:p>
    <w:p w:rsidR="00FB083C" w:rsidRPr="006F5BB2" w:rsidRDefault="00FB08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BB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C25C9" w:rsidRPr="006F5BB2" w:rsidRDefault="006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C9" w:rsidRPr="006F5BB2" w:rsidRDefault="006C2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4E" w:rsidRDefault="00974D4E" w:rsidP="000D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648" w:rsidRPr="006F5BB2" w:rsidRDefault="000D3648" w:rsidP="000D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0D3648" w:rsidRPr="006F5BB2" w:rsidRDefault="000D3648" w:rsidP="000D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</w:p>
    <w:p w:rsidR="00FB083C" w:rsidRPr="00B738A2" w:rsidRDefault="000D3648" w:rsidP="00B73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5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Введенский сельсовет                                                            Н.В. Борцова</w:t>
      </w:r>
    </w:p>
    <w:sectPr w:rsidR="00FB083C" w:rsidRPr="00B738A2" w:rsidSect="007D7B1C">
      <w:headerReference w:type="default" r:id="rId9"/>
      <w:pgSz w:w="11906" w:h="16838"/>
      <w:pgMar w:top="568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3F" w:rsidRDefault="00A1463F" w:rsidP="00FB083C">
      <w:pPr>
        <w:spacing w:after="0" w:line="240" w:lineRule="auto"/>
      </w:pPr>
      <w:r>
        <w:separator/>
      </w:r>
    </w:p>
  </w:endnote>
  <w:endnote w:type="continuationSeparator" w:id="0">
    <w:p w:rsidR="00A1463F" w:rsidRDefault="00A1463F" w:rsidP="00FB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3F" w:rsidRDefault="00A1463F" w:rsidP="00FB083C">
      <w:pPr>
        <w:spacing w:after="0" w:line="240" w:lineRule="auto"/>
      </w:pPr>
      <w:r>
        <w:separator/>
      </w:r>
    </w:p>
  </w:footnote>
  <w:footnote w:type="continuationSeparator" w:id="0">
    <w:p w:rsidR="00A1463F" w:rsidRDefault="00A1463F" w:rsidP="00FB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3C" w:rsidRDefault="00FB083C" w:rsidP="00FB083C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52A"/>
    <w:multiLevelType w:val="multilevel"/>
    <w:tmpl w:val="73F2A72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5987"/>
    <w:multiLevelType w:val="hybridMultilevel"/>
    <w:tmpl w:val="96AEF5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762D"/>
    <w:multiLevelType w:val="multilevel"/>
    <w:tmpl w:val="B8784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5C9"/>
    <w:rsid w:val="0003439B"/>
    <w:rsid w:val="000D3648"/>
    <w:rsid w:val="000F171D"/>
    <w:rsid w:val="001604F0"/>
    <w:rsid w:val="00256E19"/>
    <w:rsid w:val="00332031"/>
    <w:rsid w:val="00344AC9"/>
    <w:rsid w:val="00372AA2"/>
    <w:rsid w:val="003B288F"/>
    <w:rsid w:val="006168CA"/>
    <w:rsid w:val="00662383"/>
    <w:rsid w:val="00663785"/>
    <w:rsid w:val="006C25C9"/>
    <w:rsid w:val="006F5BB2"/>
    <w:rsid w:val="00771232"/>
    <w:rsid w:val="007D7B1C"/>
    <w:rsid w:val="0084358C"/>
    <w:rsid w:val="00862FED"/>
    <w:rsid w:val="0091718E"/>
    <w:rsid w:val="00973CC7"/>
    <w:rsid w:val="00974D4E"/>
    <w:rsid w:val="009F34EE"/>
    <w:rsid w:val="00A1463F"/>
    <w:rsid w:val="00A24013"/>
    <w:rsid w:val="00A81F60"/>
    <w:rsid w:val="00B738A2"/>
    <w:rsid w:val="00BA76E5"/>
    <w:rsid w:val="00BB38E6"/>
    <w:rsid w:val="00CF2A60"/>
    <w:rsid w:val="00D83C52"/>
    <w:rsid w:val="00DC07CA"/>
    <w:rsid w:val="00DC6395"/>
    <w:rsid w:val="00E7382F"/>
    <w:rsid w:val="00F613D4"/>
    <w:rsid w:val="00FB0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81F60"/>
    <w:rPr>
      <w:rFonts w:cs="Courier New"/>
    </w:rPr>
  </w:style>
  <w:style w:type="character" w:customStyle="1" w:styleId="ListLabel2">
    <w:name w:val="ListLabel 2"/>
    <w:qFormat/>
    <w:rsid w:val="00A81F60"/>
    <w:rPr>
      <w:rFonts w:cs="Courier New"/>
    </w:rPr>
  </w:style>
  <w:style w:type="character" w:customStyle="1" w:styleId="ListLabel3">
    <w:name w:val="ListLabel 3"/>
    <w:qFormat/>
    <w:rsid w:val="00A81F60"/>
    <w:rPr>
      <w:rFonts w:cs="Courier New"/>
    </w:rPr>
  </w:style>
  <w:style w:type="paragraph" w:customStyle="1" w:styleId="a3">
    <w:name w:val="Заголовок"/>
    <w:basedOn w:val="a"/>
    <w:next w:val="a4"/>
    <w:qFormat/>
    <w:rsid w:val="00A81F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81F60"/>
    <w:pPr>
      <w:spacing w:after="140" w:line="288" w:lineRule="auto"/>
    </w:pPr>
  </w:style>
  <w:style w:type="paragraph" w:styleId="a5">
    <w:name w:val="List"/>
    <w:basedOn w:val="a4"/>
    <w:rsid w:val="00A81F60"/>
    <w:rPr>
      <w:rFonts w:cs="Mangal"/>
    </w:rPr>
  </w:style>
  <w:style w:type="paragraph" w:styleId="a6">
    <w:name w:val="caption"/>
    <w:basedOn w:val="a"/>
    <w:qFormat/>
    <w:rsid w:val="00A81F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81F6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721DB"/>
    <w:pPr>
      <w:ind w:left="720"/>
      <w:contextualSpacing/>
    </w:pPr>
  </w:style>
  <w:style w:type="table" w:styleId="a9">
    <w:name w:val="Table Grid"/>
    <w:basedOn w:val="a1"/>
    <w:uiPriority w:val="59"/>
    <w:rsid w:val="00901D0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785"/>
    <w:rPr>
      <w:rFonts w:ascii="Tahoma" w:hAnsi="Tahoma" w:cs="Tahoma"/>
      <w:color w:val="00000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372AA2"/>
    <w:rPr>
      <w:rFonts w:eastAsia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B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B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083C"/>
    <w:rPr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FB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B083C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</cp:lastModifiedBy>
  <cp:revision>21</cp:revision>
  <cp:lastPrinted>2021-03-19T07:30:00Z</cp:lastPrinted>
  <dcterms:created xsi:type="dcterms:W3CDTF">2019-02-20T11:53:00Z</dcterms:created>
  <dcterms:modified xsi:type="dcterms:W3CDTF">2023-03-24T09:04:00Z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